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20E" w:rsidRPr="00781FB9" w:rsidRDefault="0004274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1.25pt;margin-top:13.5pt;width:252.75pt;height:0;z-index:251658240" o:connectortype="straight"/>
        </w:pict>
      </w:r>
      <w:r w:rsidR="00482907" w:rsidRPr="00781FB9">
        <w:rPr>
          <w:sz w:val="24"/>
          <w:szCs w:val="24"/>
        </w:rPr>
        <w:t>Name:</w:t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  <w:r w:rsidR="00482907" w:rsidRPr="00781FB9">
        <w:rPr>
          <w:sz w:val="24"/>
          <w:szCs w:val="24"/>
        </w:rPr>
        <w:tab/>
      </w:r>
    </w:p>
    <w:p w:rsidR="00482907" w:rsidRPr="00781FB9" w:rsidRDefault="0004274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32" style="position:absolute;margin-left:33pt;margin-top:14.9pt;width:261pt;height:0;z-index:251659264" o:connectortype="straight"/>
        </w:pict>
      </w:r>
      <w:r w:rsidR="00482907" w:rsidRPr="00781FB9">
        <w:rPr>
          <w:sz w:val="24"/>
          <w:szCs w:val="24"/>
        </w:rPr>
        <w:t>Date:</w:t>
      </w:r>
    </w:p>
    <w:p w:rsidR="00781FB9" w:rsidRPr="00781FB9" w:rsidRDefault="00781FB9" w:rsidP="00781FB9">
      <w:pPr>
        <w:jc w:val="center"/>
        <w:rPr>
          <w:sz w:val="28"/>
          <w:szCs w:val="28"/>
        </w:rPr>
      </w:pPr>
      <w:r w:rsidRPr="00781FB9">
        <w:rPr>
          <w:sz w:val="28"/>
          <w:szCs w:val="28"/>
        </w:rPr>
        <w:t>Design your own experiment!</w:t>
      </w:r>
    </w:p>
    <w:p w:rsidR="00482907" w:rsidRDefault="00482907" w:rsidP="00482907">
      <w:pPr>
        <w:jc w:val="center"/>
      </w:pPr>
      <w:r>
        <w:rPr>
          <w:noProof/>
        </w:rPr>
        <w:drawing>
          <wp:inline distT="0" distB="0" distL="0" distR="0">
            <wp:extent cx="742950" cy="864394"/>
            <wp:effectExtent l="19050" t="0" r="0" b="0"/>
            <wp:docPr id="4" name="Picture 3" descr="scien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c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499" cy="86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07" w:rsidRDefault="00482907" w:rsidP="00482907">
      <w:pPr>
        <w:jc w:val="center"/>
      </w:pPr>
      <w:r>
        <w:t>Directions:</w:t>
      </w:r>
    </w:p>
    <w:p w:rsidR="00482907" w:rsidRDefault="00482907" w:rsidP="00482907">
      <w:pPr>
        <w:jc w:val="center"/>
      </w:pPr>
      <w:r>
        <w:t xml:space="preserve">After you have worked with your team, draw out your simple experiment. </w:t>
      </w:r>
    </w:p>
    <w:p w:rsidR="00482907" w:rsidRPr="00482907" w:rsidRDefault="00042749" w:rsidP="00482907">
      <w:pPr>
        <w:jc w:val="center"/>
      </w:pPr>
      <w:r>
        <w:rPr>
          <w:noProof/>
        </w:rPr>
        <w:pict>
          <v:roundrect id="_x0000_s1028" style="position:absolute;left:0;text-align:left;margin-left:23.25pt;margin-top:36.8pt;width:432.75pt;height:393.75pt;z-index:251660288" arcsize="10923f" strokecolor="black [3213]"/>
        </w:pict>
      </w:r>
      <w:r w:rsidR="00482907">
        <w:t>Use words if necessary.</w:t>
      </w:r>
    </w:p>
    <w:sectPr w:rsidR="00482907" w:rsidRPr="00482907" w:rsidSect="002E7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2907"/>
    <w:rsid w:val="00042749"/>
    <w:rsid w:val="00097A3C"/>
    <w:rsid w:val="002E724D"/>
    <w:rsid w:val="00330B7A"/>
    <w:rsid w:val="00382725"/>
    <w:rsid w:val="00482907"/>
    <w:rsid w:val="006F1048"/>
    <w:rsid w:val="00781FB9"/>
    <w:rsid w:val="007D3872"/>
    <w:rsid w:val="00951DC6"/>
    <w:rsid w:val="0099436A"/>
    <w:rsid w:val="009B7ABE"/>
    <w:rsid w:val="009C3926"/>
    <w:rsid w:val="00CF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 [3213]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90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Brogden</dc:creator>
  <cp:lastModifiedBy>Sara Brogden</cp:lastModifiedBy>
  <cp:revision>2</cp:revision>
  <dcterms:created xsi:type="dcterms:W3CDTF">2012-02-20T16:30:00Z</dcterms:created>
  <dcterms:modified xsi:type="dcterms:W3CDTF">2012-02-20T16:30:00Z</dcterms:modified>
</cp:coreProperties>
</file>